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49" w:rsidRPr="00F84649" w:rsidRDefault="00F84649" w:rsidP="00F84649">
      <w:pPr>
        <w:pStyle w:val="a3"/>
        <w:rPr>
          <w:sz w:val="40"/>
        </w:rPr>
      </w:pPr>
      <w:r w:rsidRPr="00F84649">
        <w:rPr>
          <w:rFonts w:hint="eastAsia"/>
          <w:sz w:val="40"/>
        </w:rPr>
        <w:tab/>
      </w:r>
      <w:r w:rsidR="006760CE">
        <w:rPr>
          <w:rFonts w:hint="eastAsia"/>
          <w:sz w:val="40"/>
        </w:rPr>
        <w:t>厦门工学院二级</w:t>
      </w:r>
      <w:r w:rsidRPr="00F84649">
        <w:rPr>
          <w:rFonts w:hint="eastAsia"/>
          <w:sz w:val="40"/>
        </w:rPr>
        <w:t>网站安全责任书</w:t>
      </w:r>
    </w:p>
    <w:p w:rsidR="0064091F" w:rsidRDefault="001C00F6" w:rsidP="00192D73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92D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为进一步加强和规范校园网络信息安全保护工作，确保校园网络信息安全，根据《中华人民共和国计算机信息系统安全保护条例》（国务院令第</w:t>
      </w:r>
      <w:r w:rsidRPr="00192D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147</w:t>
      </w:r>
      <w:r w:rsidRPr="00192D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号）、《计算机信息网络国际联网安全保护管理办法》（公安部令第</w:t>
      </w:r>
      <w:r w:rsidRPr="00192D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33</w:t>
      </w:r>
      <w:r w:rsidRPr="00192D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号）、《高等学校计算机网络电子公告服务管理规定》等规定，</w:t>
      </w:r>
      <w:r w:rsidR="006760CE" w:rsidRPr="00192D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特</w:t>
      </w:r>
      <w:r w:rsidRPr="00192D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制定本责任书。</w:t>
      </w:r>
    </w:p>
    <w:p w:rsidR="002C211A" w:rsidRPr="002C211A" w:rsidRDefault="00BC1FE9" w:rsidP="002C211A">
      <w:pPr>
        <w:pStyle w:val="a7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部门行政一把手为本部门网站</w:t>
      </w:r>
      <w:r w:rsidR="002C211A" w:rsidRPr="002C211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信息</w:t>
      </w:r>
      <w:proofErr w:type="gramStart"/>
      <w:r w:rsidR="002C211A" w:rsidRPr="002C211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安全第一</w:t>
      </w:r>
      <w:proofErr w:type="gramEnd"/>
      <w:r w:rsidR="002C211A" w:rsidRPr="002C211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责任人，配备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专人负责部门网站</w:t>
      </w:r>
      <w:r w:rsidR="002C211A" w:rsidRPr="002C211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安全和信息安全工作。</w:t>
      </w:r>
    </w:p>
    <w:p w:rsidR="005B03BA" w:rsidRPr="00192D73" w:rsidRDefault="005B03BA" w:rsidP="00192D73">
      <w:pPr>
        <w:pStyle w:val="a7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不制作、复制、发布、传播以下内容的信息：</w:t>
      </w:r>
    </w:p>
    <w:p w:rsidR="005B03BA" w:rsidRPr="00192D73" w:rsidRDefault="005B03BA" w:rsidP="00192D73">
      <w:pPr>
        <w:pStyle w:val="a7"/>
        <w:widowControl/>
        <w:numPr>
          <w:ilvl w:val="0"/>
          <w:numId w:val="5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反对宪法所确定的基本原则的；</w:t>
      </w:r>
    </w:p>
    <w:p w:rsidR="005B03BA" w:rsidRPr="00192D73" w:rsidRDefault="005B03BA" w:rsidP="00192D73">
      <w:pPr>
        <w:pStyle w:val="a7"/>
        <w:widowControl/>
        <w:numPr>
          <w:ilvl w:val="0"/>
          <w:numId w:val="5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危害国家安全，泄露国家秘密，颠覆国家政权，破坏国家统一的；</w:t>
      </w:r>
    </w:p>
    <w:p w:rsidR="005B03BA" w:rsidRPr="00192D73" w:rsidRDefault="005B03BA" w:rsidP="00192D73">
      <w:pPr>
        <w:pStyle w:val="a7"/>
        <w:widowControl/>
        <w:numPr>
          <w:ilvl w:val="0"/>
          <w:numId w:val="5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损害国家荣誉和利益的；</w:t>
      </w:r>
    </w:p>
    <w:p w:rsidR="005B03BA" w:rsidRPr="00192D73" w:rsidRDefault="005B03BA" w:rsidP="00192D73">
      <w:pPr>
        <w:pStyle w:val="a7"/>
        <w:widowControl/>
        <w:numPr>
          <w:ilvl w:val="0"/>
          <w:numId w:val="5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煽动民族仇恨、民族歧视，破坏民族团结的；</w:t>
      </w:r>
    </w:p>
    <w:p w:rsidR="005B03BA" w:rsidRPr="00192D73" w:rsidRDefault="005B03BA" w:rsidP="00192D73">
      <w:pPr>
        <w:pStyle w:val="a7"/>
        <w:widowControl/>
        <w:numPr>
          <w:ilvl w:val="0"/>
          <w:numId w:val="5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破坏国家宗教政策，宣扬邪教和封建迷信的；</w:t>
      </w:r>
    </w:p>
    <w:p w:rsidR="005B03BA" w:rsidRPr="00192D73" w:rsidRDefault="005B03BA" w:rsidP="00192D73">
      <w:pPr>
        <w:pStyle w:val="a7"/>
        <w:widowControl/>
        <w:numPr>
          <w:ilvl w:val="0"/>
          <w:numId w:val="5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散布谣言，扰乱社会秩序，破坏社会稳定的；</w:t>
      </w:r>
    </w:p>
    <w:p w:rsidR="005B03BA" w:rsidRPr="00192D73" w:rsidRDefault="005B03BA" w:rsidP="00192D73">
      <w:pPr>
        <w:pStyle w:val="a7"/>
        <w:widowControl/>
        <w:numPr>
          <w:ilvl w:val="0"/>
          <w:numId w:val="5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散布淫秽、色情、赌博、暴力、凶杀、恐怖或者教唆犯罪的；</w:t>
      </w:r>
    </w:p>
    <w:p w:rsidR="005B03BA" w:rsidRPr="00192D73" w:rsidRDefault="005B03BA" w:rsidP="00192D73">
      <w:pPr>
        <w:pStyle w:val="a7"/>
        <w:widowControl/>
        <w:numPr>
          <w:ilvl w:val="0"/>
          <w:numId w:val="5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侮辱或者诽谤他人，侵害他人合法权益的；</w:t>
      </w:r>
    </w:p>
    <w:p w:rsidR="005B03BA" w:rsidRPr="00192D73" w:rsidRDefault="005B03BA" w:rsidP="00192D73">
      <w:pPr>
        <w:pStyle w:val="a7"/>
        <w:widowControl/>
        <w:numPr>
          <w:ilvl w:val="0"/>
          <w:numId w:val="5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含有法律、行政法规禁止的其他内容的。</w:t>
      </w:r>
    </w:p>
    <w:p w:rsidR="005B03BA" w:rsidRPr="00192D73" w:rsidRDefault="005B03BA" w:rsidP="00192D73">
      <w:pPr>
        <w:pStyle w:val="a7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不从事下列危害网络信息安全的行为：</w:t>
      </w:r>
    </w:p>
    <w:p w:rsidR="005B03BA" w:rsidRPr="002C211A" w:rsidRDefault="005B03BA" w:rsidP="002C211A">
      <w:pPr>
        <w:pStyle w:val="a7"/>
        <w:widowControl/>
        <w:numPr>
          <w:ilvl w:val="0"/>
          <w:numId w:val="6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C211A">
        <w:rPr>
          <w:rFonts w:ascii="Arial" w:eastAsia="宋体" w:hAnsi="Arial" w:cs="Arial"/>
          <w:color w:val="000000"/>
          <w:kern w:val="0"/>
          <w:sz w:val="24"/>
          <w:szCs w:val="24"/>
        </w:rPr>
        <w:t>制作或者故意传播计算机病毒以及其他破坏性程序；</w:t>
      </w:r>
    </w:p>
    <w:p w:rsidR="005B03BA" w:rsidRPr="002C211A" w:rsidRDefault="005B03BA" w:rsidP="002C211A">
      <w:pPr>
        <w:pStyle w:val="a7"/>
        <w:widowControl/>
        <w:numPr>
          <w:ilvl w:val="0"/>
          <w:numId w:val="6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C211A">
        <w:rPr>
          <w:rFonts w:ascii="Arial" w:eastAsia="宋体" w:hAnsi="Arial" w:cs="Arial"/>
          <w:color w:val="000000"/>
          <w:kern w:val="0"/>
          <w:sz w:val="24"/>
          <w:szCs w:val="24"/>
        </w:rPr>
        <w:t>非法侵入计算机信息系统或者破坏计算机信息系统功能、数据和应用程序；</w:t>
      </w:r>
    </w:p>
    <w:p w:rsidR="005B03BA" w:rsidRPr="002C211A" w:rsidRDefault="005B03BA" w:rsidP="002C211A">
      <w:pPr>
        <w:pStyle w:val="a7"/>
        <w:widowControl/>
        <w:numPr>
          <w:ilvl w:val="0"/>
          <w:numId w:val="6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C211A">
        <w:rPr>
          <w:rFonts w:ascii="Arial" w:eastAsia="宋体" w:hAnsi="Arial" w:cs="Arial"/>
          <w:color w:val="000000"/>
          <w:kern w:val="0"/>
          <w:sz w:val="24"/>
          <w:szCs w:val="24"/>
        </w:rPr>
        <w:t>法律、行政法规禁止的其他行为。</w:t>
      </w:r>
    </w:p>
    <w:p w:rsidR="005B03BA" w:rsidRPr="00192D73" w:rsidRDefault="005B03BA" w:rsidP="00192D73">
      <w:pPr>
        <w:pStyle w:val="a7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若</w:t>
      </w:r>
      <w:r w:rsidR="00BC1FE9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网站管理员</w:t>
      </w: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发现</w:t>
      </w:r>
      <w:r w:rsidR="00BC1FE9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本部门</w:t>
      </w: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网站</w:t>
      </w:r>
      <w:r w:rsidR="00192D73" w:rsidRPr="00192D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内容</w:t>
      </w: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中</w:t>
      </w:r>
      <w:r w:rsidR="00192D73" w:rsidRPr="00192D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出现</w:t>
      </w: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明显属于上</w:t>
      </w:r>
      <w:r w:rsidR="00BC1FE9">
        <w:rPr>
          <w:rFonts w:ascii="Arial" w:eastAsia="宋体" w:hAnsi="Arial" w:cs="Arial"/>
          <w:color w:val="000000"/>
          <w:kern w:val="0"/>
          <w:sz w:val="24"/>
          <w:szCs w:val="24"/>
        </w:rPr>
        <w:t>述第一条所列内容之一的，保证立即删除，保存有关原始记录，并向</w:t>
      </w:r>
      <w:r w:rsidR="00BC1FE9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部门</w:t>
      </w: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领导</w:t>
      </w:r>
      <w:r w:rsidR="00192D73"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报告</w:t>
      </w:r>
      <w:r w:rsidR="00BC1FE9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；</w:t>
      </w:r>
      <w:r w:rsidR="00192D73"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在有关部门或机关依法查询时，予以提供。对本</w:t>
      </w:r>
      <w:r w:rsidR="00BC1FE9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部门</w:t>
      </w:r>
      <w:r w:rsidR="00192D73"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网站</w:t>
      </w:r>
      <w:r w:rsidR="00192D73" w:rsidRPr="00192D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显示</w:t>
      </w: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内容</w:t>
      </w:r>
      <w:r w:rsidR="00192D73" w:rsidRPr="00192D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发现可疑文件和无关信息时</w:t>
      </w: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，</w:t>
      </w:r>
      <w:r w:rsidR="00192D73" w:rsidRPr="00192D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应</w:t>
      </w: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立即报单位领导审核</w:t>
      </w:r>
      <w:r w:rsidR="00192D73" w:rsidRPr="00192D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，并通报信息</w:t>
      </w:r>
      <w:r w:rsidR="002C211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与</w:t>
      </w:r>
      <w:r w:rsidR="00192D73" w:rsidRPr="00192D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网络中心</w:t>
      </w: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F84649" w:rsidRDefault="00754F9E" w:rsidP="00754F9E">
      <w:pPr>
        <w:pStyle w:val="a7"/>
        <w:widowControl/>
        <w:numPr>
          <w:ilvl w:val="0"/>
          <w:numId w:val="1"/>
        </w:numPr>
        <w:shd w:val="clear" w:color="auto" w:fill="FFFFFF"/>
        <w:spacing w:line="420" w:lineRule="atLeast"/>
        <w:ind w:firstLineChars="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754F9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部门所分配网站内容后台管理的账号和密码，均为最高权限</w:t>
      </w:r>
      <w:bookmarkStart w:id="0" w:name="_GoBack"/>
      <w:bookmarkEnd w:id="0"/>
      <w:r w:rsidR="00192D73" w:rsidRPr="00192D73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，必须严格保密所有账号和密码，做到专人专管。</w:t>
      </w:r>
      <w:r w:rsidR="005B03BA"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2C211A" w:rsidRDefault="002C211A" w:rsidP="002C211A">
      <w:pPr>
        <w:widowControl/>
        <w:shd w:val="clear" w:color="auto" w:fill="FFFFFF"/>
        <w:spacing w:line="420" w:lineRule="atLeast"/>
        <w:ind w:right="132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网站管理员：</w:t>
      </w:r>
    </w:p>
    <w:p w:rsidR="005B03BA" w:rsidRPr="00192D73" w:rsidRDefault="00BC1FE9" w:rsidP="00BC1FE9">
      <w:pPr>
        <w:widowControl/>
        <w:shd w:val="clear" w:color="auto" w:fill="FFFFFF"/>
        <w:spacing w:line="420" w:lineRule="atLeast"/>
        <w:ind w:right="132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部门</w:t>
      </w:r>
      <w:r w:rsidR="005B03BA"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负责人：</w:t>
      </w:r>
    </w:p>
    <w:p w:rsidR="005B03BA" w:rsidRPr="00192D73" w:rsidRDefault="00192D73" w:rsidP="00192D73">
      <w:pPr>
        <w:widowControl/>
        <w:shd w:val="clear" w:color="auto" w:fill="FFFFFF"/>
        <w:spacing w:line="420" w:lineRule="atLeast"/>
        <w:ind w:right="96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                       </w:t>
      </w:r>
      <w:r w:rsidR="002C211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                </w:t>
      </w:r>
      <w:r w:rsidR="009A0EC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部门</w:t>
      </w:r>
      <w:r w:rsidR="005B03BA"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盖章：</w:t>
      </w:r>
    </w:p>
    <w:p w:rsidR="005B03BA" w:rsidRPr="00192D73" w:rsidRDefault="005B03BA" w:rsidP="005B03BA">
      <w:pPr>
        <w:widowControl/>
        <w:shd w:val="clear" w:color="auto" w:fill="FFFFFF"/>
        <w:spacing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                                             </w:t>
      </w:r>
    </w:p>
    <w:p w:rsidR="00721167" w:rsidRPr="005B03BA" w:rsidRDefault="005B03BA" w:rsidP="00192D73">
      <w:pPr>
        <w:widowControl/>
        <w:shd w:val="clear" w:color="auto" w:fill="FFFFFF"/>
        <w:spacing w:line="420" w:lineRule="atLeast"/>
        <w:jc w:val="right"/>
      </w:pP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     </w:t>
      </w: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     </w:t>
      </w:r>
      <w:r w:rsidRPr="00192D73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</w:p>
    <w:sectPr w:rsidR="00721167" w:rsidRPr="005B03BA" w:rsidSect="008B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3C" w:rsidRDefault="0013283C" w:rsidP="001C00F6">
      <w:r>
        <w:separator/>
      </w:r>
    </w:p>
  </w:endnote>
  <w:endnote w:type="continuationSeparator" w:id="0">
    <w:p w:rsidR="0013283C" w:rsidRDefault="0013283C" w:rsidP="001C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3C" w:rsidRDefault="0013283C" w:rsidP="001C00F6">
      <w:r>
        <w:separator/>
      </w:r>
    </w:p>
  </w:footnote>
  <w:footnote w:type="continuationSeparator" w:id="0">
    <w:p w:rsidR="0013283C" w:rsidRDefault="0013283C" w:rsidP="001C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1C0"/>
    <w:multiLevelType w:val="hybridMultilevel"/>
    <w:tmpl w:val="57D2981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746035"/>
    <w:multiLevelType w:val="hybridMultilevel"/>
    <w:tmpl w:val="431C0A0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7D28A4"/>
    <w:multiLevelType w:val="hybridMultilevel"/>
    <w:tmpl w:val="BF6C35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8F1E28"/>
    <w:multiLevelType w:val="hybridMultilevel"/>
    <w:tmpl w:val="28E6552A"/>
    <w:lvl w:ilvl="0" w:tplc="0316BC8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A76B2C"/>
    <w:multiLevelType w:val="hybridMultilevel"/>
    <w:tmpl w:val="2076B594"/>
    <w:lvl w:ilvl="0" w:tplc="49768A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F63B24"/>
    <w:multiLevelType w:val="hybridMultilevel"/>
    <w:tmpl w:val="05329FF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430F95"/>
    <w:multiLevelType w:val="hybridMultilevel"/>
    <w:tmpl w:val="211A6F1C"/>
    <w:lvl w:ilvl="0" w:tplc="D9D4472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BA"/>
    <w:rsid w:val="000733A2"/>
    <w:rsid w:val="0013283C"/>
    <w:rsid w:val="00192D73"/>
    <w:rsid w:val="001C00F6"/>
    <w:rsid w:val="00210FBA"/>
    <w:rsid w:val="002C211A"/>
    <w:rsid w:val="002E4877"/>
    <w:rsid w:val="003A5739"/>
    <w:rsid w:val="004B49B0"/>
    <w:rsid w:val="005B03BA"/>
    <w:rsid w:val="0064091F"/>
    <w:rsid w:val="006760CE"/>
    <w:rsid w:val="00722675"/>
    <w:rsid w:val="00754F9E"/>
    <w:rsid w:val="0078699F"/>
    <w:rsid w:val="008B21FE"/>
    <w:rsid w:val="009A0EC5"/>
    <w:rsid w:val="00BA75AB"/>
    <w:rsid w:val="00BB1E38"/>
    <w:rsid w:val="00BC1FE9"/>
    <w:rsid w:val="00D46225"/>
    <w:rsid w:val="00F70946"/>
    <w:rsid w:val="00F8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46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46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846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8464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8464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03BA"/>
  </w:style>
  <w:style w:type="character" w:customStyle="1" w:styleId="1Char">
    <w:name w:val="标题 1 Char"/>
    <w:basedOn w:val="a0"/>
    <w:link w:val="1"/>
    <w:uiPriority w:val="9"/>
    <w:rsid w:val="00F8464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8464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Subtitle"/>
    <w:basedOn w:val="a"/>
    <w:next w:val="a"/>
    <w:link w:val="Char"/>
    <w:uiPriority w:val="11"/>
    <w:qFormat/>
    <w:rsid w:val="00F8464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F8464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uiPriority w:val="10"/>
    <w:qFormat/>
    <w:rsid w:val="00F8464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F8464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8464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8464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F84649"/>
    <w:rPr>
      <w:b/>
      <w:bCs/>
      <w:sz w:val="28"/>
      <w:szCs w:val="28"/>
    </w:rPr>
  </w:style>
  <w:style w:type="paragraph" w:styleId="a5">
    <w:name w:val="header"/>
    <w:basedOn w:val="a"/>
    <w:link w:val="Char1"/>
    <w:uiPriority w:val="99"/>
    <w:semiHidden/>
    <w:unhideWhenUsed/>
    <w:rsid w:val="001C0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C00F6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C0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C00F6"/>
    <w:rPr>
      <w:sz w:val="18"/>
      <w:szCs w:val="18"/>
    </w:rPr>
  </w:style>
  <w:style w:type="paragraph" w:styleId="a7">
    <w:name w:val="List Paragraph"/>
    <w:basedOn w:val="a"/>
    <w:uiPriority w:val="34"/>
    <w:qFormat/>
    <w:rsid w:val="00192D7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846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464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846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8464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8464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03BA"/>
  </w:style>
  <w:style w:type="character" w:customStyle="1" w:styleId="1Char">
    <w:name w:val="标题 1 Char"/>
    <w:basedOn w:val="a0"/>
    <w:link w:val="1"/>
    <w:uiPriority w:val="9"/>
    <w:rsid w:val="00F8464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8464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Subtitle"/>
    <w:basedOn w:val="a"/>
    <w:next w:val="a"/>
    <w:link w:val="Char"/>
    <w:uiPriority w:val="11"/>
    <w:qFormat/>
    <w:rsid w:val="00F8464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F8464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Char0"/>
    <w:uiPriority w:val="10"/>
    <w:qFormat/>
    <w:rsid w:val="00F8464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F8464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8464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8464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F84649"/>
    <w:rPr>
      <w:b/>
      <w:bCs/>
      <w:sz w:val="28"/>
      <w:szCs w:val="28"/>
    </w:rPr>
  </w:style>
  <w:style w:type="paragraph" w:styleId="a5">
    <w:name w:val="header"/>
    <w:basedOn w:val="a"/>
    <w:link w:val="Char1"/>
    <w:uiPriority w:val="99"/>
    <w:semiHidden/>
    <w:unhideWhenUsed/>
    <w:rsid w:val="001C0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C00F6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C0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C00F6"/>
    <w:rPr>
      <w:sz w:val="18"/>
      <w:szCs w:val="18"/>
    </w:rPr>
  </w:style>
  <w:style w:type="paragraph" w:styleId="a7">
    <w:name w:val="List Paragraph"/>
    <w:basedOn w:val="a"/>
    <w:uiPriority w:val="34"/>
    <w:qFormat/>
    <w:rsid w:val="00192D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CJ</cp:lastModifiedBy>
  <cp:revision>2</cp:revision>
  <dcterms:created xsi:type="dcterms:W3CDTF">2017-04-14T02:05:00Z</dcterms:created>
  <dcterms:modified xsi:type="dcterms:W3CDTF">2017-04-14T02:05:00Z</dcterms:modified>
</cp:coreProperties>
</file>